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4" w:rsidRPr="007D3736" w:rsidRDefault="00607FAC" w:rsidP="007D37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МУНИЦИПАЛЬНОГО УЧРЕЖДЕНИЯ КУЛЬТУРЫ «КУЛЬТУРНО-ДОСУГОВОГО ЦЕНТРА ПОЛТАВЧЕНСКОГО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АПРЕЛЬ 2022 ГОДА.</w:t>
      </w:r>
    </w:p>
    <w:p w:rsidR="00FD1314" w:rsidRPr="00A97AD6" w:rsidRDefault="00FD1314" w:rsidP="00FD1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Административно-хозяйственная деятельность</w:t>
      </w:r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материально-технической базы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(приобретение, сумма, источники финансирования – федеральный бюджет, краевой бюджет, муниципальный</w:t>
      </w:r>
      <w:r w:rsidR="000C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привлеченные средства) -</w:t>
      </w:r>
      <w:proofErr w:type="gramEnd"/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Ремонтные работы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(текущий/капитальный ремонты; источники финансирования – федеральный бюджет, краевой бюджет, муниципальный</w:t>
      </w:r>
      <w:r w:rsidR="000C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привлеченные средства) -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Учеба и повышение квалификации работников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(участие в учебных мероприятиях/курсах повышения квалификации)</w:t>
      </w:r>
      <w:r w:rsidR="000C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охране труда, пожарной безопасности и антитеррористической защищенности </w:t>
      </w:r>
      <w:r w:rsidRPr="00A97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(перечислить)</w:t>
      </w:r>
      <w:r w:rsidR="000C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Санитарные дни (субботники) по наведению порядка в здании и на прилегающей территории: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4962"/>
        <w:gridCol w:w="4394"/>
      </w:tblGrid>
      <w:tr w:rsidR="00FD1314" w:rsidRPr="00A97AD6" w:rsidTr="001561D8">
        <w:tc>
          <w:tcPr>
            <w:tcW w:w="675" w:type="dxa"/>
          </w:tcPr>
          <w:p w:rsidR="00FD1314" w:rsidRPr="00A97AD6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D1314" w:rsidRPr="00A97AD6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FD1314" w:rsidRPr="00A97AD6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4962" w:type="dxa"/>
          </w:tcPr>
          <w:p w:rsidR="00FD1314" w:rsidRPr="00A97AD6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394" w:type="dxa"/>
          </w:tcPr>
          <w:p w:rsidR="00FD1314" w:rsidRPr="00A97AD6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D1314" w:rsidRPr="00A97AD6" w:rsidTr="001561D8">
        <w:tc>
          <w:tcPr>
            <w:tcW w:w="675" w:type="dxa"/>
          </w:tcPr>
          <w:p w:rsidR="00FD1314" w:rsidRPr="00A97AD6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  <w:p w:rsidR="00FD1314" w:rsidRPr="00A97AD6" w:rsidRDefault="00FD1314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(Уборка</w:t>
            </w:r>
            <w:r w:rsid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территории, прополка, побелка деревьев</w:t>
            </w: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</w:tcPr>
          <w:p w:rsidR="00FD1314" w:rsidRPr="0089556F" w:rsidRDefault="000C473A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="00FD1314"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04.2022г.</w:t>
            </w:r>
          </w:p>
          <w:p w:rsidR="00FD1314" w:rsidRPr="00A97AD6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10:00ч.</w:t>
            </w:r>
          </w:p>
        </w:tc>
        <w:tc>
          <w:tcPr>
            <w:tcW w:w="4394" w:type="dxa"/>
          </w:tcPr>
          <w:p w:rsidR="00FD1314" w:rsidRPr="00A97AD6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</w:tbl>
    <w:p w:rsidR="000C473A" w:rsidRPr="000C473A" w:rsidRDefault="00FD1314" w:rsidP="000C473A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13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творческих мероприятий</w:t>
      </w:r>
    </w:p>
    <w:tbl>
      <w:tblPr>
        <w:tblpPr w:leftFromText="180" w:rightFromText="180" w:vertAnchor="text" w:horzAnchor="page" w:tblpXSpec="center" w:tblpY="100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24"/>
        <w:gridCol w:w="3546"/>
        <w:gridCol w:w="1985"/>
        <w:gridCol w:w="141"/>
        <w:gridCol w:w="2127"/>
        <w:gridCol w:w="2268"/>
        <w:gridCol w:w="3792"/>
      </w:tblGrid>
      <w:tr w:rsidR="000C473A" w:rsidRPr="000C473A" w:rsidTr="003A1714">
        <w:trPr>
          <w:trHeight w:val="1605"/>
        </w:trPr>
        <w:tc>
          <w:tcPr>
            <w:tcW w:w="1101" w:type="dxa"/>
            <w:vMerge w:val="restart"/>
            <w:vAlign w:val="center"/>
          </w:tcPr>
          <w:p w:rsidR="000C473A" w:rsidRPr="000C473A" w:rsidRDefault="000C473A" w:rsidP="000C473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4" w:type="dxa"/>
            <w:vMerge w:val="restart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46" w:type="dxa"/>
            <w:vMerge w:val="restart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наименование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(публикации)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</w:t>
            </w:r>
            <w:proofErr w:type="spellEnd"/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зрителей/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просмотров</w:t>
            </w:r>
          </w:p>
        </w:tc>
        <w:tc>
          <w:tcPr>
            <w:tcW w:w="3792" w:type="dxa"/>
            <w:vMerge w:val="restart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0C473A" w:rsidRPr="000C473A" w:rsidTr="003A1714">
        <w:trPr>
          <w:trHeight w:val="330"/>
        </w:trPr>
        <w:tc>
          <w:tcPr>
            <w:tcW w:w="1101" w:type="dxa"/>
            <w:vMerge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Merge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активная ссылка</w:t>
            </w:r>
          </w:p>
        </w:tc>
        <w:tc>
          <w:tcPr>
            <w:tcW w:w="2268" w:type="dxa"/>
            <w:vMerge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73A" w:rsidRPr="000C473A" w:rsidTr="003A1714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«РАЗВИТИЕ КУЛЬТУРЫ»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 том числе МЕРОПРИЯТИЯ В РАМКАХ ГОДА КУЛЬТУРНОГО НАСЛЕДИЯ НАРОДОВ РОССИИ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0C473A" w:rsidP="000C47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22.05.2022г.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Литературно-познавательное путешествие «Страна детского фольклора» (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считалки, небылицы)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7D3736" w:rsidRPr="000C473A" w:rsidTr="00FB0BED">
        <w:tc>
          <w:tcPr>
            <w:tcW w:w="15984" w:type="dxa"/>
            <w:gridSpan w:val="8"/>
            <w:vAlign w:val="center"/>
          </w:tcPr>
          <w:p w:rsidR="007D3736" w:rsidRPr="000C473A" w:rsidRDefault="007D3736" w:rsidP="007D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1/предполагаемый охват посетителей 15</w:t>
            </w:r>
          </w:p>
        </w:tc>
      </w:tr>
      <w:tr w:rsidR="000C473A" w:rsidRPr="000C473A" w:rsidTr="003A1714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«ДЕТИ КУБАНИ»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0C473A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субботам</w:t>
            </w:r>
          </w:p>
          <w:p w:rsidR="000C473A" w:rsidRPr="000C473A" w:rsidRDefault="000C473A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16:00ч-16:45ч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декоративно – прикладного искусства «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127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824680" w:rsidRPr="000C473A" w:rsidTr="00543757">
        <w:tc>
          <w:tcPr>
            <w:tcW w:w="1101" w:type="dxa"/>
            <w:vAlign w:val="center"/>
          </w:tcPr>
          <w:p w:rsidR="00824680" w:rsidRPr="000C473A" w:rsidRDefault="00824680" w:rsidP="0082468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824680" w:rsidRDefault="00824680" w:rsidP="0082468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01.05.2022г.</w:t>
            </w:r>
          </w:p>
          <w:p w:rsidR="00824680" w:rsidRDefault="00824680" w:rsidP="0082468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10:00ч.</w:t>
            </w:r>
          </w:p>
        </w:tc>
        <w:tc>
          <w:tcPr>
            <w:tcW w:w="3546" w:type="dxa"/>
            <w:vAlign w:val="center"/>
          </w:tcPr>
          <w:p w:rsidR="00824680" w:rsidRDefault="00824680" w:rsidP="0082468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«Весеннее настроение»</w:t>
            </w:r>
          </w:p>
        </w:tc>
        <w:tc>
          <w:tcPr>
            <w:tcW w:w="2126" w:type="dxa"/>
            <w:gridSpan w:val="2"/>
          </w:tcPr>
          <w:p w:rsidR="00824680" w:rsidRPr="000C473A" w:rsidRDefault="00824680" w:rsidP="008246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127" w:type="dxa"/>
          </w:tcPr>
          <w:p w:rsidR="00824680" w:rsidRDefault="0082468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hyperlink r:id="rId8" w:history="1">
              <w:r>
                <w:rPr>
                  <w:rStyle w:val="a7"/>
                  <w:rFonts w:ascii="Times New Roman" w:hAnsi="Times New Roman"/>
                </w:rPr>
                <w:t>https://poltavkdc.ru/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824680" w:rsidRDefault="0082468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50/50</w:t>
            </w:r>
          </w:p>
        </w:tc>
        <w:tc>
          <w:tcPr>
            <w:tcW w:w="3792" w:type="dxa"/>
          </w:tcPr>
          <w:p w:rsidR="00824680" w:rsidRPr="000C473A" w:rsidRDefault="00824680" w:rsidP="0082468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7D3736" w:rsidRPr="000C473A" w:rsidTr="00DB0794">
        <w:tc>
          <w:tcPr>
            <w:tcW w:w="15984" w:type="dxa"/>
            <w:gridSpan w:val="8"/>
            <w:vAlign w:val="center"/>
          </w:tcPr>
          <w:p w:rsidR="007D3736" w:rsidRPr="000C473A" w:rsidRDefault="00824680" w:rsidP="007D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/предп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олагаемый охват (посетителей 65/просмотров </w:t>
            </w:r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50)</w:t>
            </w:r>
          </w:p>
        </w:tc>
      </w:tr>
      <w:tr w:rsidR="000C473A" w:rsidRPr="000C473A" w:rsidTr="003A1714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«ПРОТИВОДЕЙСТВИЕ НЕЗАКОННОМУ ОБОРОТУ НАРКОТИКОВ»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0C473A" w:rsidP="000C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A">
              <w:rPr>
                <w:rFonts w:ascii="Times New Roman" w:hAnsi="Times New Roman"/>
                <w:sz w:val="24"/>
                <w:szCs w:val="24"/>
              </w:rPr>
              <w:t>05.05.2022г.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A">
              <w:rPr>
                <w:rFonts w:ascii="Times New Roman" w:hAnsi="Times New Roman"/>
                <w:sz w:val="24"/>
                <w:szCs w:val="24"/>
              </w:rPr>
              <w:t xml:space="preserve">Книжная выставка, беседа  «Здоровье детей – неприкосновенный запас нации» 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0C473A" w:rsidP="000C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A">
              <w:rPr>
                <w:rFonts w:ascii="Times New Roman" w:hAnsi="Times New Roman"/>
                <w:sz w:val="24"/>
                <w:szCs w:val="24"/>
              </w:rPr>
              <w:t>15.05.2</w:t>
            </w:r>
            <w:r w:rsidRPr="000C473A">
              <w:rPr>
                <w:rFonts w:ascii="Times New Roman" w:hAnsi="Times New Roman"/>
                <w:sz w:val="24"/>
                <w:szCs w:val="24"/>
              </w:rPr>
              <w:lastRenderedPageBreak/>
              <w:t>022г.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здоровья «Нездоровая энергия, или Чем опасны </w:t>
            </w:r>
            <w:r w:rsidRPr="000C473A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энергетические напитки»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МУК «КДЦ Полтавченского 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0C473A" w:rsidP="000C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A">
              <w:rPr>
                <w:rFonts w:ascii="Times New Roman" w:hAnsi="Times New Roman"/>
                <w:sz w:val="24"/>
                <w:szCs w:val="24"/>
              </w:rPr>
              <w:t>20.05. 2022г.</w:t>
            </w:r>
          </w:p>
          <w:p w:rsidR="000C473A" w:rsidRPr="000C473A" w:rsidRDefault="000C473A" w:rsidP="000C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0C473A" w:rsidRPr="000C473A" w:rsidRDefault="000C473A" w:rsidP="000C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A">
              <w:rPr>
                <w:rFonts w:ascii="Times New Roman" w:hAnsi="Times New Roman"/>
                <w:sz w:val="24"/>
                <w:szCs w:val="24"/>
              </w:rPr>
              <w:t>Спортивная эстафета: «Здоровье сгубишь – новое не</w:t>
            </w:r>
          </w:p>
          <w:p w:rsidR="000C473A" w:rsidRPr="000C473A" w:rsidRDefault="000C473A" w:rsidP="000C4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A">
              <w:rPr>
                <w:rFonts w:ascii="Times New Roman" w:hAnsi="Times New Roman"/>
                <w:sz w:val="24"/>
                <w:szCs w:val="24"/>
              </w:rPr>
              <w:t>купишь»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0C473A" w:rsidP="000C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A">
              <w:rPr>
                <w:rFonts w:ascii="Times New Roman" w:hAnsi="Times New Roman"/>
                <w:sz w:val="24"/>
                <w:szCs w:val="24"/>
              </w:rPr>
              <w:t>28.05.2022г.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A">
              <w:rPr>
                <w:rFonts w:ascii="Times New Roman" w:hAnsi="Times New Roman"/>
                <w:sz w:val="24"/>
                <w:szCs w:val="24"/>
              </w:rPr>
              <w:t>Акция «Вредным привычкам НЕТ!»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7D3736" w:rsidRPr="000C473A" w:rsidTr="000B4AD3">
        <w:tc>
          <w:tcPr>
            <w:tcW w:w="15984" w:type="dxa"/>
            <w:gridSpan w:val="8"/>
            <w:vAlign w:val="center"/>
          </w:tcPr>
          <w:p w:rsidR="007D3736" w:rsidRPr="000C473A" w:rsidRDefault="007D3736" w:rsidP="007D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4</w:t>
            </w:r>
            <w:r w:rsidRPr="007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дполагаемый охват посетителей 60</w:t>
            </w:r>
          </w:p>
        </w:tc>
      </w:tr>
      <w:tr w:rsidR="000C473A" w:rsidRPr="000C473A" w:rsidTr="003A1714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«ДОСТУПНАЯ СРЕДА»</w:t>
            </w: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МЕРОПРИЯТИЯ ПО РАБОТЕ С ЛЮДЬМИ С ОГРАНИЧЕННЫМИ ВОЗМОЖНОСТЯМИ ЗДОРОВЬЯ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08.05.2022г.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программа «Передай добро по кругу» (Всемирный День Красного Креста и Красного Полумесяца)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7D3736" w:rsidRPr="000C473A" w:rsidTr="00D2234D">
        <w:tc>
          <w:tcPr>
            <w:tcW w:w="15984" w:type="dxa"/>
            <w:gridSpan w:val="8"/>
            <w:vAlign w:val="center"/>
          </w:tcPr>
          <w:p w:rsidR="007D3736" w:rsidRPr="000C473A" w:rsidRDefault="007D3736" w:rsidP="007D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1/предполагаемый охват посетителей 15</w:t>
            </w:r>
          </w:p>
        </w:tc>
      </w:tr>
      <w:tr w:rsidR="000C473A" w:rsidRPr="000C473A" w:rsidTr="003A1714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№1539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0C473A" w:rsidP="000C47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14.05.2022г.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минутка «Я и Закон» 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7D3736" w:rsidRPr="000C473A" w:rsidTr="0076149E">
        <w:tc>
          <w:tcPr>
            <w:tcW w:w="15984" w:type="dxa"/>
            <w:gridSpan w:val="8"/>
            <w:vAlign w:val="center"/>
          </w:tcPr>
          <w:p w:rsidR="007D3736" w:rsidRPr="000C473A" w:rsidRDefault="007D3736" w:rsidP="007D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мероприятий очных 1/предполагаемый охват посетителей 15</w:t>
            </w:r>
          </w:p>
        </w:tc>
      </w:tr>
      <w:tr w:rsidR="000C473A" w:rsidRPr="000C473A" w:rsidTr="003A1714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ВОЕННО-ПАТРИОТИЧЕСКОМУ ВОСПИТАНИЮ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том числе МЕРОПРИЯТИЯ В РАМКАХ ПРАЗДНОВАНИЯ 350-ЛЕТИЯ СО ДНЯ РОЖЕНИЯ ПЕТРА 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0C473A" w:rsidP="000C473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 поселенческих мероприятиях, акциях, митингах, конкурсах исследовательских работ по гражданско-патриотической направленности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0C473A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.05.2022г.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Георгиевская</w:t>
            </w:r>
            <w:proofErr w:type="spellEnd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лента</w:t>
            </w:r>
            <w:proofErr w:type="spellEnd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: </w:t>
            </w:r>
            <w:proofErr w:type="spellStart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всероссийская</w:t>
            </w:r>
            <w:proofErr w:type="spellEnd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патриотическая</w:t>
            </w:r>
            <w:proofErr w:type="spellEnd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акция</w:t>
            </w:r>
            <w:proofErr w:type="spellEnd"/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7D3736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C473A"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7D3736" w:rsidRPr="000C473A" w:rsidTr="003A1714">
        <w:tc>
          <w:tcPr>
            <w:tcW w:w="1101" w:type="dxa"/>
            <w:vAlign w:val="center"/>
          </w:tcPr>
          <w:p w:rsidR="007D3736" w:rsidRPr="000C473A" w:rsidRDefault="007D3736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7D3736" w:rsidRDefault="00340DA2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по 10 мая 2022 г.</w:t>
            </w:r>
          </w:p>
        </w:tc>
        <w:tc>
          <w:tcPr>
            <w:tcW w:w="3546" w:type="dxa"/>
          </w:tcPr>
          <w:p w:rsidR="007D3736" w:rsidRPr="000C473A" w:rsidRDefault="00340DA2" w:rsidP="000C47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340D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ВСЕРОССИЙСКАЯ АКЦИЯ #ОКНА ПОБЕДЫ</w:t>
            </w:r>
          </w:p>
        </w:tc>
        <w:tc>
          <w:tcPr>
            <w:tcW w:w="1985" w:type="dxa"/>
          </w:tcPr>
          <w:p w:rsidR="007D3736" w:rsidRPr="000C473A" w:rsidRDefault="00340DA2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7D3736" w:rsidRPr="000C473A" w:rsidRDefault="00F37555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40DA2" w:rsidRPr="006745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https://poltavkdc.ru/</w:t>
              </w:r>
            </w:hyperlink>
            <w:r w:rsid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D3736" w:rsidRDefault="00340DA2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15/50</w:t>
            </w:r>
          </w:p>
        </w:tc>
        <w:tc>
          <w:tcPr>
            <w:tcW w:w="3792" w:type="dxa"/>
          </w:tcPr>
          <w:p w:rsidR="007D3736" w:rsidRPr="000C473A" w:rsidRDefault="00340DA2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340DA2" w:rsidRPr="000C473A" w:rsidTr="003A1714">
        <w:tc>
          <w:tcPr>
            <w:tcW w:w="1101" w:type="dxa"/>
            <w:vAlign w:val="center"/>
          </w:tcPr>
          <w:p w:rsidR="00340DA2" w:rsidRPr="000C473A" w:rsidRDefault="00340DA2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340DA2" w:rsidRDefault="00340DA2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- 10 мая 2022 года</w:t>
            </w:r>
          </w:p>
        </w:tc>
        <w:tc>
          <w:tcPr>
            <w:tcW w:w="3546" w:type="dxa"/>
          </w:tcPr>
          <w:p w:rsidR="00340DA2" w:rsidRPr="00340DA2" w:rsidRDefault="00340DA2" w:rsidP="000C47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</w:t>
            </w:r>
            <w:proofErr w:type="spellStart"/>
            <w:r w:rsidRPr="00340D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нлайн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40D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40D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викторина</w:t>
            </w:r>
            <w:proofErr w:type="spellEnd"/>
            <w:r w:rsidRPr="00340D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«СЕКРЕТНЫЙ ДОКУМЕНТ»</w:t>
            </w:r>
          </w:p>
        </w:tc>
        <w:tc>
          <w:tcPr>
            <w:tcW w:w="1985" w:type="dxa"/>
          </w:tcPr>
          <w:p w:rsidR="00340DA2" w:rsidRPr="00340DA2" w:rsidRDefault="00340DA2" w:rsidP="00340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340DA2" w:rsidRDefault="00F37555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40DA2" w:rsidRPr="006745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https://vk.com/skm_vpn</w:t>
              </w:r>
            </w:hyperlink>
            <w:r w:rsid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40DA2" w:rsidRPr="00340DA2" w:rsidRDefault="00340DA2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0/50</w:t>
            </w:r>
          </w:p>
        </w:tc>
        <w:tc>
          <w:tcPr>
            <w:tcW w:w="3792" w:type="dxa"/>
          </w:tcPr>
          <w:p w:rsidR="00340DA2" w:rsidRPr="00340DA2" w:rsidRDefault="00340DA2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340DA2" w:rsidRPr="000C473A" w:rsidTr="003A1714">
        <w:tc>
          <w:tcPr>
            <w:tcW w:w="1101" w:type="dxa"/>
            <w:vAlign w:val="center"/>
          </w:tcPr>
          <w:p w:rsidR="00340DA2" w:rsidRPr="000C473A" w:rsidRDefault="00340DA2" w:rsidP="00340DA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340DA2" w:rsidRPr="00340DA2" w:rsidRDefault="00340DA2" w:rsidP="00340D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мая 2022 </w:t>
            </w: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546" w:type="dxa"/>
          </w:tcPr>
          <w:p w:rsidR="00340DA2" w:rsidRDefault="00340DA2" w:rsidP="00340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40D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Веломарафон «Во имя Победы»</w:t>
            </w:r>
          </w:p>
        </w:tc>
        <w:tc>
          <w:tcPr>
            <w:tcW w:w="1985" w:type="dxa"/>
          </w:tcPr>
          <w:p w:rsidR="00340DA2" w:rsidRPr="000C473A" w:rsidRDefault="00340DA2" w:rsidP="00340D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340DA2" w:rsidRPr="000C473A" w:rsidRDefault="00F37555" w:rsidP="003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40DA2" w:rsidRPr="006745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https://poltavkdc.ru/</w:t>
              </w:r>
            </w:hyperlink>
            <w:r w:rsid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40DA2" w:rsidRPr="00340DA2" w:rsidRDefault="00340DA2" w:rsidP="003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3792" w:type="dxa"/>
          </w:tcPr>
          <w:p w:rsidR="00340DA2" w:rsidRPr="00340DA2" w:rsidRDefault="00340DA2" w:rsidP="00340D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</w:t>
            </w: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proofErr w:type="spellStart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7D3736" w:rsidRPr="000C473A" w:rsidTr="00B667FE">
        <w:tc>
          <w:tcPr>
            <w:tcW w:w="1101" w:type="dxa"/>
            <w:vAlign w:val="center"/>
          </w:tcPr>
          <w:p w:rsidR="007D3736" w:rsidRPr="000C473A" w:rsidRDefault="007D3736" w:rsidP="007D373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7D3736" w:rsidRDefault="007D3736" w:rsidP="007D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08.05.2022г.</w:t>
            </w:r>
          </w:p>
          <w:p w:rsidR="007D3736" w:rsidRPr="000C473A" w:rsidRDefault="007D3736" w:rsidP="007D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16:00ч.</w:t>
            </w:r>
          </w:p>
        </w:tc>
        <w:tc>
          <w:tcPr>
            <w:tcW w:w="3546" w:type="dxa"/>
          </w:tcPr>
          <w:p w:rsidR="007D3736" w:rsidRPr="000C473A" w:rsidRDefault="007D3736" w:rsidP="007D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мужества, посвящённых истории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(АКЦИЯ «БЕЗ СРОКА ДАВНОСТИ»)</w:t>
            </w:r>
          </w:p>
        </w:tc>
        <w:tc>
          <w:tcPr>
            <w:tcW w:w="1985" w:type="dxa"/>
          </w:tcPr>
          <w:p w:rsidR="007D3736" w:rsidRPr="000C473A" w:rsidRDefault="007D3736" w:rsidP="007D37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7D3736" w:rsidRPr="000C473A" w:rsidRDefault="007D3736" w:rsidP="007D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D3736" w:rsidRPr="000C473A" w:rsidRDefault="007D3736" w:rsidP="007D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7D3736" w:rsidRPr="000C473A" w:rsidRDefault="007D3736" w:rsidP="007D37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Default="000C473A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09.05.2022г.</w:t>
            </w:r>
          </w:p>
          <w:p w:rsidR="007D3736" w:rsidRDefault="007D3736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10:00ч.</w:t>
            </w:r>
          </w:p>
          <w:p w:rsidR="007D3736" w:rsidRPr="000C473A" w:rsidRDefault="007D3736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0C473A" w:rsidRPr="000C473A" w:rsidRDefault="007D3736" w:rsidP="000C47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Митинг</w:t>
            </w:r>
            <w:proofErr w:type="spellEnd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</w:t>
            </w:r>
            <w:proofErr w:type="spellStart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концерт</w:t>
            </w:r>
            <w:proofErr w:type="spellEnd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Минувших</w:t>
            </w:r>
            <w:proofErr w:type="spellEnd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дней</w:t>
            </w:r>
            <w:proofErr w:type="spellEnd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святая</w:t>
            </w:r>
            <w:proofErr w:type="spellEnd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память</w:t>
            </w:r>
            <w:proofErr w:type="spellEnd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7D3736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C473A"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Default="000C473A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09.05.2022г.</w:t>
            </w:r>
          </w:p>
          <w:p w:rsidR="007D3736" w:rsidRPr="000C473A" w:rsidRDefault="007D3736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ч.</w:t>
            </w:r>
          </w:p>
        </w:tc>
        <w:tc>
          <w:tcPr>
            <w:tcW w:w="3546" w:type="dxa"/>
          </w:tcPr>
          <w:p w:rsidR="000C473A" w:rsidRPr="000C473A" w:rsidRDefault="007D3736" w:rsidP="000C47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Марш</w:t>
            </w:r>
            <w:proofErr w:type="spellEnd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памяти</w:t>
            </w:r>
            <w:proofErr w:type="spellEnd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возложение</w:t>
            </w:r>
            <w:proofErr w:type="spellEnd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цветов</w:t>
            </w:r>
            <w:proofErr w:type="spellEnd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венков</w:t>
            </w:r>
            <w:proofErr w:type="spellEnd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памятникам</w:t>
            </w:r>
            <w:proofErr w:type="spellEnd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Бессмертный</w:t>
            </w:r>
            <w:proofErr w:type="spellEnd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полк</w:t>
            </w:r>
            <w:proofErr w:type="spellEnd"/>
            <w:r w:rsidRPr="007D37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7D3736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C473A"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7D3736" w:rsidRPr="000C473A" w:rsidTr="003F315F">
        <w:tc>
          <w:tcPr>
            <w:tcW w:w="15984" w:type="dxa"/>
            <w:gridSpan w:val="8"/>
            <w:vAlign w:val="center"/>
          </w:tcPr>
          <w:p w:rsidR="007D3736" w:rsidRPr="000C473A" w:rsidRDefault="00340DA2" w:rsidP="00340D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/предполагаемый охват (посетителей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</w:t>
            </w: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/просмотров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C473A" w:rsidRPr="000C473A" w:rsidTr="003A1714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0C473A" w:rsidP="000C473A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15.05.22г.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highlight w:val="yellow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340DA2" w:rsidRPr="000C473A" w:rsidTr="00BF5434">
        <w:tc>
          <w:tcPr>
            <w:tcW w:w="15984" w:type="dxa"/>
            <w:gridSpan w:val="8"/>
            <w:vAlign w:val="center"/>
          </w:tcPr>
          <w:p w:rsidR="00340DA2" w:rsidRPr="000C473A" w:rsidRDefault="00340DA2" w:rsidP="00340D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1/предполагаемый охват посетителей 15</w:t>
            </w:r>
          </w:p>
        </w:tc>
      </w:tr>
      <w:tr w:rsidR="000C473A" w:rsidRPr="000C473A" w:rsidTr="003A1714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МЕРОПРИЯТИЯ ПО РАБОТЕ С СЕМЕЙНОЙ АУДИТОРИЕЙ </w:t>
            </w:r>
          </w:p>
          <w:p w:rsidR="000C473A" w:rsidRPr="000C473A" w:rsidRDefault="000C473A" w:rsidP="000C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в том числе СЕМЕЙНЫЙ ДОСУГ И УКРЕПЛЕНИЕ ИНСТИТУТА СЕМЬИ И БРАКА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0C473A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15.05.2022г.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«Ты, я, он, она – вместе дружная семья»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824680" w:rsidRPr="000C473A" w:rsidTr="00444D49">
        <w:tc>
          <w:tcPr>
            <w:tcW w:w="1101" w:type="dxa"/>
            <w:vAlign w:val="center"/>
          </w:tcPr>
          <w:p w:rsidR="00824680" w:rsidRPr="000C473A" w:rsidRDefault="00824680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824680" w:rsidRDefault="0082468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01.05.2022г.</w:t>
            </w:r>
          </w:p>
          <w:p w:rsidR="00824680" w:rsidRDefault="0082468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20:00ч.</w:t>
            </w:r>
          </w:p>
        </w:tc>
        <w:tc>
          <w:tcPr>
            <w:tcW w:w="3546" w:type="dxa"/>
            <w:vAlign w:val="center"/>
          </w:tcPr>
          <w:p w:rsidR="00824680" w:rsidRDefault="0082468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Праздничная концертная программа </w:t>
            </w:r>
          </w:p>
          <w:p w:rsidR="00824680" w:rsidRDefault="0082468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«Праздник мира и труда!»</w:t>
            </w:r>
          </w:p>
          <w:p w:rsidR="00824680" w:rsidRDefault="008246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24680" w:rsidRPr="000C473A" w:rsidRDefault="00824680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824680" w:rsidRDefault="0082468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hyperlink r:id="rId12" w:history="1">
              <w:r>
                <w:rPr>
                  <w:rStyle w:val="a7"/>
                  <w:rFonts w:ascii="Times New Roman" w:hAnsi="Times New Roman"/>
                </w:rPr>
                <w:t>https://poltavkdc.ru/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824680" w:rsidRDefault="0082468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50/50</w:t>
            </w:r>
          </w:p>
        </w:tc>
        <w:tc>
          <w:tcPr>
            <w:tcW w:w="3792" w:type="dxa"/>
          </w:tcPr>
          <w:p w:rsidR="00824680" w:rsidRPr="000C473A" w:rsidRDefault="00824680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340DA2" w:rsidRPr="000C473A" w:rsidTr="00B42375">
        <w:tc>
          <w:tcPr>
            <w:tcW w:w="15984" w:type="dxa"/>
            <w:gridSpan w:val="8"/>
            <w:vAlign w:val="center"/>
          </w:tcPr>
          <w:p w:rsidR="00340DA2" w:rsidRPr="000C473A" w:rsidRDefault="00824680" w:rsidP="00340D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/онлайн1</w:t>
            </w:r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/предп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олагаемый охват (посетителей 65/просмотров</w:t>
            </w:r>
            <w:r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50)</w:t>
            </w:r>
          </w:p>
        </w:tc>
      </w:tr>
      <w:tr w:rsidR="000C473A" w:rsidRPr="000C473A" w:rsidTr="003A1714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СТРАТЕГИИ ДЕЙСТВИЙ В ИНТЕРЕСАХ ЖЕНЩИН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340DA2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формирование «Досуг»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340DA2" w:rsidRPr="000C473A" w:rsidTr="00402DA2">
        <w:tc>
          <w:tcPr>
            <w:tcW w:w="15984" w:type="dxa"/>
            <w:gridSpan w:val="8"/>
            <w:vAlign w:val="center"/>
          </w:tcPr>
          <w:p w:rsidR="00340DA2" w:rsidRPr="000C473A" w:rsidRDefault="00340DA2" w:rsidP="00340D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1/предполагаемый охват посетителей 15</w:t>
            </w:r>
          </w:p>
        </w:tc>
      </w:tr>
      <w:tr w:rsidR="000C473A" w:rsidRPr="000C473A" w:rsidTr="003A1714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ПО РАБОТЕ С МОЛОДЕЖЬЮ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0C473A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месту жительства «Смена»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340DA2" w:rsidRPr="000C473A" w:rsidTr="005A16FF">
        <w:tc>
          <w:tcPr>
            <w:tcW w:w="15984" w:type="dxa"/>
            <w:gridSpan w:val="8"/>
            <w:vAlign w:val="center"/>
          </w:tcPr>
          <w:p w:rsidR="00340DA2" w:rsidRPr="000C473A" w:rsidRDefault="00340DA2" w:rsidP="00340D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1/предполагаемый охват посетителей 15</w:t>
            </w:r>
          </w:p>
        </w:tc>
      </w:tr>
      <w:tr w:rsidR="000C473A" w:rsidRPr="000C473A" w:rsidTr="003A1714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ПО РАБОТЕ С ЛЮДЬМИ СТАРШЕГО ПОКОЛЕНИЯ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340DA2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Поздравительная открытка 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юбилярам долгожителям «От всей души»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МУК «КДЦ 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340DA2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формирование «Досуг»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340DA2" w:rsidRPr="000C473A" w:rsidTr="00935AE7">
        <w:tc>
          <w:tcPr>
            <w:tcW w:w="15984" w:type="dxa"/>
            <w:gridSpan w:val="8"/>
            <w:vAlign w:val="center"/>
          </w:tcPr>
          <w:p w:rsidR="00340DA2" w:rsidRPr="000C473A" w:rsidRDefault="00A54EED" w:rsidP="00340D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2</w:t>
            </w:r>
            <w:r w:rsidR="00340DA2"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дполагаемый охват посетителей 30</w:t>
            </w:r>
          </w:p>
        </w:tc>
      </w:tr>
      <w:tr w:rsidR="000C473A" w:rsidRPr="000C473A" w:rsidTr="003A1714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РАМКАХ РЕАЛИЗАЦИИ ПРОЕКТА «ВОЛОНТЁРЫ КУЛЬТУРЫ»</w:t>
            </w:r>
          </w:p>
          <w:p w:rsidR="000C473A" w:rsidRPr="000C473A" w:rsidRDefault="000C473A" w:rsidP="000C47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A54EED" w:rsidRPr="000C473A" w:rsidTr="003A1714">
        <w:tc>
          <w:tcPr>
            <w:tcW w:w="1101" w:type="dxa"/>
            <w:vAlign w:val="center"/>
          </w:tcPr>
          <w:p w:rsidR="00A54EED" w:rsidRPr="000C473A" w:rsidRDefault="00A54EED" w:rsidP="00A54EE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54EED" w:rsidRPr="000C473A" w:rsidRDefault="00A54EED" w:rsidP="00A54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.05.2022г.</w:t>
            </w:r>
          </w:p>
        </w:tc>
        <w:tc>
          <w:tcPr>
            <w:tcW w:w="3546" w:type="dxa"/>
          </w:tcPr>
          <w:p w:rsidR="00A54EED" w:rsidRPr="000C473A" w:rsidRDefault="00A54EED" w:rsidP="00A54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Георгиевская</w:t>
            </w:r>
            <w:proofErr w:type="spellEnd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лента</w:t>
            </w:r>
            <w:proofErr w:type="spellEnd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: </w:t>
            </w:r>
            <w:proofErr w:type="spellStart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всероссийская</w:t>
            </w:r>
            <w:proofErr w:type="spellEnd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патриотическая</w:t>
            </w:r>
            <w:proofErr w:type="spellEnd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C47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акция</w:t>
            </w:r>
            <w:proofErr w:type="spellEnd"/>
          </w:p>
        </w:tc>
        <w:tc>
          <w:tcPr>
            <w:tcW w:w="1985" w:type="dxa"/>
          </w:tcPr>
          <w:p w:rsidR="00A54EED" w:rsidRPr="000C473A" w:rsidRDefault="00A54EED" w:rsidP="00A54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A54EED" w:rsidRPr="000C473A" w:rsidRDefault="00A54EED" w:rsidP="00A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54EED" w:rsidRPr="000C473A" w:rsidRDefault="00A54EED" w:rsidP="00A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3792" w:type="dxa"/>
          </w:tcPr>
          <w:p w:rsidR="00A54EED" w:rsidRPr="000C473A" w:rsidRDefault="00A54EED" w:rsidP="00A54E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54EED" w:rsidRDefault="00A54EED" w:rsidP="000C47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06.05.2022г.</w:t>
            </w:r>
          </w:p>
          <w:p w:rsidR="000C473A" w:rsidRPr="000C473A" w:rsidRDefault="00A54EED" w:rsidP="000C47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10:00ч</w:t>
            </w:r>
            <w:r w:rsidR="000C473A" w:rsidRPr="000C473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Акция  «Чистое село»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A54EED" w:rsidRPr="000C473A" w:rsidTr="001241EA">
        <w:tc>
          <w:tcPr>
            <w:tcW w:w="15984" w:type="dxa"/>
            <w:gridSpan w:val="8"/>
            <w:vAlign w:val="center"/>
          </w:tcPr>
          <w:p w:rsidR="00A54EED" w:rsidRPr="000C473A" w:rsidRDefault="00A54EED" w:rsidP="00A54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2</w:t>
            </w:r>
            <w:r w:rsidRPr="00A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/предполагаемый охват посетителей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473A" w:rsidRPr="000C473A" w:rsidTr="003A1714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РЕАЛИЗАЦИИ ПРОГРАММЫ РАЗВИТИЯ ФИЗИЧЕСКОЙ КУЛЬТУРЫ И СПОРТА</w:t>
            </w:r>
          </w:p>
          <w:p w:rsidR="000C473A" w:rsidRPr="000C473A" w:rsidRDefault="000C473A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3A1714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Default="000C473A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 2022г</w:t>
            </w:r>
            <w:r w:rsidR="00A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4EED" w:rsidRPr="000C473A" w:rsidRDefault="00A54EED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17:00ч.</w:t>
            </w:r>
          </w:p>
          <w:p w:rsidR="000C473A" w:rsidRPr="000C473A" w:rsidRDefault="000C473A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0C473A" w:rsidRPr="000C473A" w:rsidRDefault="000C473A" w:rsidP="00A54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эстафета «Здоровье сгубишь – новое не</w:t>
            </w:r>
            <w:r w:rsidR="00A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купишь»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Анатольевна, +79002864256</w:t>
            </w:r>
          </w:p>
        </w:tc>
      </w:tr>
      <w:tr w:rsidR="00A54EED" w:rsidRPr="000C473A" w:rsidTr="003B23AC">
        <w:tc>
          <w:tcPr>
            <w:tcW w:w="15984" w:type="dxa"/>
            <w:gridSpan w:val="8"/>
            <w:vAlign w:val="center"/>
          </w:tcPr>
          <w:p w:rsidR="00A54EED" w:rsidRPr="000C473A" w:rsidRDefault="00A54EED" w:rsidP="00A54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мероприятий очных 1/предполагаемый охват посетителей 15</w:t>
            </w:r>
          </w:p>
        </w:tc>
      </w:tr>
      <w:tr w:rsidR="00A54EED" w:rsidRPr="000C473A" w:rsidTr="003C35E4">
        <w:tc>
          <w:tcPr>
            <w:tcW w:w="15984" w:type="dxa"/>
            <w:gridSpan w:val="8"/>
            <w:vAlign w:val="center"/>
          </w:tcPr>
          <w:p w:rsidR="00A54EED" w:rsidRPr="00A54EED" w:rsidRDefault="00A54EED" w:rsidP="00A54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ВСЕРОССИЙСКОГО ПРОЕКТА «КИНОУРОК В ШКОЛАХ РОССИИ» </w:t>
            </w:r>
          </w:p>
        </w:tc>
      </w:tr>
      <w:tr w:rsidR="00A54EED" w:rsidRPr="000C473A" w:rsidTr="003A1714">
        <w:tc>
          <w:tcPr>
            <w:tcW w:w="1101" w:type="dxa"/>
            <w:vAlign w:val="center"/>
          </w:tcPr>
          <w:p w:rsidR="00A54EED" w:rsidRPr="000C473A" w:rsidRDefault="00A54EED" w:rsidP="00A54EE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54EED" w:rsidRPr="00A54EED" w:rsidRDefault="00A54EED" w:rsidP="00A54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21.05.2022г.</w:t>
            </w:r>
          </w:p>
          <w:p w:rsidR="00A54EED" w:rsidRPr="000C473A" w:rsidRDefault="00A54EED" w:rsidP="00A54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17:00ч.</w:t>
            </w:r>
          </w:p>
        </w:tc>
        <w:tc>
          <w:tcPr>
            <w:tcW w:w="3546" w:type="dxa"/>
          </w:tcPr>
          <w:p w:rsidR="00A54EED" w:rsidRDefault="00A54EED" w:rsidP="00A54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ШКОЛА, 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"АККУРАТНОСТЬ"</w:t>
            </w:r>
          </w:p>
          <w:p w:rsidR="00A54EED" w:rsidRPr="000C473A" w:rsidRDefault="00A54EED" w:rsidP="00A54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Фильм-</w:t>
            </w:r>
            <w:proofErr w:type="spellStart"/>
            <w:r w:rsidRPr="00A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</w:t>
            </w:r>
            <w:proofErr w:type="spellEnd"/>
            <w:r w:rsidRPr="00A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«Экзамен»</w:t>
            </w:r>
          </w:p>
        </w:tc>
        <w:tc>
          <w:tcPr>
            <w:tcW w:w="1985" w:type="dxa"/>
          </w:tcPr>
          <w:p w:rsidR="00A54EED" w:rsidRPr="000C473A" w:rsidRDefault="00A54EED" w:rsidP="00A54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A54EED" w:rsidRPr="000C473A" w:rsidRDefault="00A54EED" w:rsidP="00A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54EED" w:rsidRPr="000C473A" w:rsidRDefault="00A54EED" w:rsidP="00A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A54EED" w:rsidRPr="000C473A" w:rsidRDefault="00A54EED" w:rsidP="00A54E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A54EED" w:rsidRPr="000C473A" w:rsidTr="00CF0D41">
        <w:tc>
          <w:tcPr>
            <w:tcW w:w="15984" w:type="dxa"/>
            <w:gridSpan w:val="8"/>
            <w:vAlign w:val="center"/>
          </w:tcPr>
          <w:p w:rsidR="00A54EED" w:rsidRPr="000C473A" w:rsidRDefault="00A54EED" w:rsidP="00A54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1/предполагаемый охват посетителей 15</w:t>
            </w:r>
          </w:p>
        </w:tc>
      </w:tr>
      <w:tr w:rsidR="000C473A" w:rsidRPr="000C473A" w:rsidTr="003A1714">
        <w:tc>
          <w:tcPr>
            <w:tcW w:w="5671" w:type="dxa"/>
            <w:gridSpan w:val="3"/>
            <w:vAlign w:val="center"/>
          </w:tcPr>
          <w:p w:rsidR="000C473A" w:rsidRPr="000C473A" w:rsidRDefault="000C473A" w:rsidP="000C4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МЕРОПРИЯТИЙ: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ОЧНЫХ:</w:t>
            </w:r>
          </w:p>
        </w:tc>
        <w:tc>
          <w:tcPr>
            <w:tcW w:w="2268" w:type="dxa"/>
            <w:gridSpan w:val="2"/>
          </w:tcPr>
          <w:p w:rsidR="000C473A" w:rsidRPr="000C473A" w:rsidRDefault="00824680" w:rsidP="000C4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ОНЛАЙН:</w:t>
            </w:r>
          </w:p>
        </w:tc>
        <w:tc>
          <w:tcPr>
            <w:tcW w:w="3792" w:type="dxa"/>
          </w:tcPr>
          <w:p w:rsidR="000C473A" w:rsidRPr="000C473A" w:rsidRDefault="00824680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0C473A" w:rsidRPr="000C473A" w:rsidTr="003A1714">
        <w:tc>
          <w:tcPr>
            <w:tcW w:w="5671" w:type="dxa"/>
            <w:gridSpan w:val="3"/>
            <w:vAlign w:val="center"/>
          </w:tcPr>
          <w:p w:rsidR="000C473A" w:rsidRPr="000C473A" w:rsidRDefault="000C473A" w:rsidP="000C4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ПРЕДПОЛАГАЕМЫЙ ОХВАТ: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ПОСЕЩЕНИЯ:</w:t>
            </w:r>
          </w:p>
        </w:tc>
        <w:tc>
          <w:tcPr>
            <w:tcW w:w="2268" w:type="dxa"/>
            <w:gridSpan w:val="2"/>
          </w:tcPr>
          <w:p w:rsidR="000C473A" w:rsidRPr="000C473A" w:rsidRDefault="00824680" w:rsidP="000C4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A54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ПРОСМОТРОВ:</w:t>
            </w:r>
          </w:p>
        </w:tc>
        <w:tc>
          <w:tcPr>
            <w:tcW w:w="3792" w:type="dxa"/>
          </w:tcPr>
          <w:p w:rsidR="000C473A" w:rsidRPr="000C473A" w:rsidRDefault="00824680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A54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0C473A" w:rsidRPr="000C4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0C473A" w:rsidRPr="000C473A" w:rsidRDefault="000C473A" w:rsidP="000C473A">
      <w:pPr>
        <w:tabs>
          <w:tab w:val="left" w:pos="5236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473A" w:rsidRPr="000C473A" w:rsidRDefault="000C473A" w:rsidP="000C473A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МУК «КДЦ Полтавченского с/</w:t>
      </w:r>
      <w:proofErr w:type="gramStart"/>
      <w:r w:rsidRPr="000C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</w:t>
      </w:r>
      <w:proofErr w:type="spellStart"/>
      <w:r w:rsidRPr="000C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Вертиёва</w:t>
      </w:r>
      <w:proofErr w:type="spellEnd"/>
      <w:r w:rsidRPr="000C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</w:p>
    <w:p w:rsidR="000C473A" w:rsidRPr="000C473A" w:rsidRDefault="000C473A" w:rsidP="000C473A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  <w:tab w:val="left" w:pos="12268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  <w:tab w:val="left" w:pos="12268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  <w:tab w:val="left" w:pos="12268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  <w:tab w:val="left" w:pos="12268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  <w:tab w:val="left" w:pos="12268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473A" w:rsidRPr="000C473A" w:rsidSect="00607FAC">
      <w:headerReference w:type="first" r:id="rId13"/>
      <w:pgSz w:w="16838" w:h="11906" w:orient="landscape"/>
      <w:pgMar w:top="238" w:right="1134" w:bottom="850" w:left="1134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55" w:rsidRDefault="00F37555" w:rsidP="00754134">
      <w:pPr>
        <w:spacing w:after="0" w:line="240" w:lineRule="auto"/>
      </w:pPr>
      <w:r>
        <w:separator/>
      </w:r>
    </w:p>
  </w:endnote>
  <w:endnote w:type="continuationSeparator" w:id="0">
    <w:p w:rsidR="00F37555" w:rsidRDefault="00F37555" w:rsidP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55" w:rsidRDefault="00F37555" w:rsidP="00754134">
      <w:pPr>
        <w:spacing w:after="0" w:line="240" w:lineRule="auto"/>
      </w:pPr>
      <w:r>
        <w:separator/>
      </w:r>
    </w:p>
  </w:footnote>
  <w:footnote w:type="continuationSeparator" w:id="0">
    <w:p w:rsidR="00F37555" w:rsidRDefault="00F37555" w:rsidP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4" w:type="dxa"/>
      <w:tblLook w:val="04A0" w:firstRow="1" w:lastRow="0" w:firstColumn="1" w:lastColumn="0" w:noHBand="0" w:noVBand="1"/>
    </w:tblPr>
    <w:tblGrid>
      <w:gridCol w:w="10314"/>
      <w:gridCol w:w="4820"/>
    </w:tblGrid>
    <w:tr w:rsidR="00D16E46" w:rsidRPr="00D16E46" w:rsidTr="008C6908">
      <w:tc>
        <w:tcPr>
          <w:tcW w:w="10314" w:type="dxa"/>
        </w:tcPr>
        <w:p w:rsidR="00D16E46" w:rsidRPr="00D16E46" w:rsidRDefault="00D16E46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820" w:type="dxa"/>
        </w:tcPr>
        <w:p w:rsidR="00D16E46" w:rsidRPr="00D16E46" w:rsidRDefault="00D16E46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УТВЕРЖДАЮ:</w:t>
          </w:r>
        </w:p>
        <w:p w:rsidR="00D16E46" w:rsidRDefault="00D16E46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proofErr w:type="spellStart"/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Глава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Полтавченского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D16E46" w:rsidRDefault="00D16E46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сельского поселения</w:t>
          </w:r>
        </w:p>
        <w:p w:rsidR="00D16E46" w:rsidRPr="00D16E46" w:rsidRDefault="00D16E46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Нартова И.А.</w:t>
          </w:r>
        </w:p>
        <w:p w:rsidR="00D16E46" w:rsidRPr="00D16E46" w:rsidRDefault="00D16E46" w:rsidP="00D16E46">
          <w:pP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</w:t>
          </w:r>
          <w:r w:rsidR="000C473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25»   апреля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</w:t>
          </w: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2022 год</w:t>
          </w:r>
        </w:p>
        <w:p w:rsidR="00D16E46" w:rsidRPr="00D16E46" w:rsidRDefault="00D16E46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754134" w:rsidRDefault="007541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2FA1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5EFB"/>
    <w:multiLevelType w:val="hybridMultilevel"/>
    <w:tmpl w:val="25E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C0033"/>
    <w:multiLevelType w:val="hybridMultilevel"/>
    <w:tmpl w:val="9DC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072D7"/>
    <w:multiLevelType w:val="hybridMultilevel"/>
    <w:tmpl w:val="FEB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C3AB6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1B7"/>
    <w:rsid w:val="00017FC9"/>
    <w:rsid w:val="00073F17"/>
    <w:rsid w:val="000C473A"/>
    <w:rsid w:val="000E6B55"/>
    <w:rsid w:val="001843CF"/>
    <w:rsid w:val="002141B7"/>
    <w:rsid w:val="00340DA2"/>
    <w:rsid w:val="00351647"/>
    <w:rsid w:val="0037747B"/>
    <w:rsid w:val="00424731"/>
    <w:rsid w:val="005746E1"/>
    <w:rsid w:val="005F4CBC"/>
    <w:rsid w:val="00607FAC"/>
    <w:rsid w:val="00636B12"/>
    <w:rsid w:val="0063745E"/>
    <w:rsid w:val="006847AC"/>
    <w:rsid w:val="006B0145"/>
    <w:rsid w:val="006C1E85"/>
    <w:rsid w:val="006C410F"/>
    <w:rsid w:val="00754134"/>
    <w:rsid w:val="00770B55"/>
    <w:rsid w:val="00781135"/>
    <w:rsid w:val="007D3736"/>
    <w:rsid w:val="00815DED"/>
    <w:rsid w:val="00824680"/>
    <w:rsid w:val="0089556F"/>
    <w:rsid w:val="00933825"/>
    <w:rsid w:val="009402AA"/>
    <w:rsid w:val="00947161"/>
    <w:rsid w:val="00A12097"/>
    <w:rsid w:val="00A54EED"/>
    <w:rsid w:val="00A97AD6"/>
    <w:rsid w:val="00B07D41"/>
    <w:rsid w:val="00BD1339"/>
    <w:rsid w:val="00C762F1"/>
    <w:rsid w:val="00CB3FD3"/>
    <w:rsid w:val="00CF1D60"/>
    <w:rsid w:val="00D16E46"/>
    <w:rsid w:val="00D66F2F"/>
    <w:rsid w:val="00DE5D26"/>
    <w:rsid w:val="00E07E5D"/>
    <w:rsid w:val="00E23798"/>
    <w:rsid w:val="00E4582B"/>
    <w:rsid w:val="00E45B27"/>
    <w:rsid w:val="00E6102F"/>
    <w:rsid w:val="00F37555"/>
    <w:rsid w:val="00F823A2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FAC"/>
  </w:style>
  <w:style w:type="character" w:styleId="ad">
    <w:name w:val="FollowedHyperlink"/>
    <w:uiPriority w:val="99"/>
    <w:unhideWhenUsed/>
    <w:rsid w:val="00607FAC"/>
    <w:rPr>
      <w:color w:val="800080"/>
      <w:u w:val="single"/>
    </w:rPr>
  </w:style>
  <w:style w:type="character" w:styleId="ae">
    <w:name w:val="Strong"/>
    <w:uiPriority w:val="22"/>
    <w:qFormat/>
    <w:rsid w:val="00607FAC"/>
    <w:rPr>
      <w:b/>
      <w:bCs/>
    </w:rPr>
  </w:style>
  <w:style w:type="paragraph" w:styleId="af">
    <w:name w:val="Balloon Text"/>
    <w:basedOn w:val="a"/>
    <w:link w:val="af0"/>
    <w:uiPriority w:val="99"/>
    <w:unhideWhenUsed/>
    <w:rsid w:val="00607F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607FA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07F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60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C473A"/>
  </w:style>
  <w:style w:type="table" w:customStyle="1" w:styleId="20">
    <w:name w:val="Сетка таблицы2"/>
    <w:basedOn w:val="a1"/>
    <w:next w:val="a3"/>
    <w:uiPriority w:val="59"/>
    <w:rsid w:val="000C47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tavkdc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ltavkd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ltavkdc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skm_vp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tavkd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2022-03-04T09:56:00Z</cp:lastPrinted>
  <dcterms:created xsi:type="dcterms:W3CDTF">2021-01-09T08:07:00Z</dcterms:created>
  <dcterms:modified xsi:type="dcterms:W3CDTF">2022-04-28T11:43:00Z</dcterms:modified>
</cp:coreProperties>
</file>